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74" w:rsidRPr="00AB6319" w:rsidRDefault="00622C74" w:rsidP="00622C74">
      <w:pPr>
        <w:tabs>
          <w:tab w:val="left" w:pos="1279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6319">
        <w:rPr>
          <w:rFonts w:ascii="Times New Roman" w:eastAsia="Calibri" w:hAnsi="Times New Roman" w:cs="Times New Roman"/>
          <w:b/>
          <w:sz w:val="24"/>
          <w:szCs w:val="24"/>
        </w:rPr>
        <w:t xml:space="preserve">Перелік розмовних клубів та курсів української </w:t>
      </w:r>
      <w:r w:rsidR="004D588E">
        <w:rPr>
          <w:rFonts w:ascii="Times New Roman" w:eastAsia="Calibri" w:hAnsi="Times New Roman" w:cs="Times New Roman"/>
          <w:b/>
          <w:sz w:val="24"/>
          <w:szCs w:val="24"/>
        </w:rPr>
        <w:t>мови в бібліотеках м. Києва на 26</w:t>
      </w:r>
      <w:r w:rsidRPr="00AB6319">
        <w:rPr>
          <w:rFonts w:ascii="Times New Roman" w:eastAsia="Calibri" w:hAnsi="Times New Roman" w:cs="Times New Roman"/>
          <w:b/>
          <w:sz w:val="24"/>
          <w:szCs w:val="24"/>
        </w:rPr>
        <w:t>.02.2024</w:t>
      </w:r>
    </w:p>
    <w:p w:rsidR="00622C74" w:rsidRPr="00FC183E" w:rsidRDefault="00622C74" w:rsidP="00622C74">
      <w:pPr>
        <w:tabs>
          <w:tab w:val="left" w:pos="1279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3"/>
          <w:szCs w:val="23"/>
        </w:rPr>
      </w:pPr>
      <w:bookmarkStart w:id="0" w:name="_GoBack"/>
    </w:p>
    <w:tbl>
      <w:tblPr>
        <w:tblStyle w:val="11"/>
        <w:tblpPr w:leftFromText="180" w:rightFromText="180" w:vertAnchor="text" w:tblpX="767" w:tblpY="1"/>
        <w:tblOverlap w:val="never"/>
        <w:tblW w:w="13808" w:type="dxa"/>
        <w:tblLook w:val="04A0" w:firstRow="1" w:lastRow="0" w:firstColumn="1" w:lastColumn="0" w:noHBand="0" w:noVBand="1"/>
      </w:tblPr>
      <w:tblGrid>
        <w:gridCol w:w="1357"/>
        <w:gridCol w:w="6081"/>
        <w:gridCol w:w="6370"/>
      </w:tblGrid>
      <w:tr w:rsidR="00622C74" w:rsidRPr="00AB6319" w:rsidTr="00526CB9">
        <w:trPr>
          <w:trHeight w:val="562"/>
        </w:trPr>
        <w:tc>
          <w:tcPr>
            <w:tcW w:w="1357" w:type="dxa"/>
          </w:tcPr>
          <w:p w:rsidR="00622C74" w:rsidRPr="00AB6319" w:rsidRDefault="00622C74" w:rsidP="00526CB9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b/>
                <w:szCs w:val="24"/>
              </w:rPr>
              <w:t>№</w:t>
            </w:r>
            <w:r w:rsidR="00526CB9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AB6319">
              <w:rPr>
                <w:rFonts w:ascii="Times New Roman" w:eastAsia="Calibri" w:hAnsi="Times New Roman" w:cs="Times New Roman"/>
                <w:b/>
                <w:szCs w:val="24"/>
              </w:rPr>
              <w:t>п\п</w:t>
            </w:r>
          </w:p>
        </w:tc>
        <w:tc>
          <w:tcPr>
            <w:tcW w:w="6081" w:type="dxa"/>
          </w:tcPr>
          <w:p w:rsidR="00AB6319" w:rsidRPr="00AB6319" w:rsidRDefault="00622C74" w:rsidP="00526CB9">
            <w:pPr>
              <w:ind w:left="942" w:hanging="9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Курси/клуби</w:t>
            </w:r>
          </w:p>
        </w:tc>
        <w:tc>
          <w:tcPr>
            <w:tcW w:w="6370" w:type="dxa"/>
          </w:tcPr>
          <w:p w:rsidR="00622C74" w:rsidRPr="00AB6319" w:rsidRDefault="00622C74" w:rsidP="008765CE">
            <w:pPr>
              <w:ind w:left="142" w:hanging="9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Контакти</w:t>
            </w:r>
          </w:p>
        </w:tc>
      </w:tr>
      <w:tr w:rsidR="00622C74" w:rsidRPr="00AB6319" w:rsidTr="00493489">
        <w:trPr>
          <w:trHeight w:val="830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Розмовний курс в рамках Всеукраїнського масштабного багатокомпонентного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«Єдині»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 районна бібліотека ім. П. Загребельного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Р. Рейгана, 6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(044) 546-90-44 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Мовознавчий гурток  «Розмовляю українською»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622C74" w:rsidRPr="00AB6319" w:rsidRDefault="00622C74" w:rsidP="00AB6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№ 115 для дітей</w:t>
            </w:r>
          </w:p>
          <w:p w:rsidR="00622C74" w:rsidRPr="00AB6319" w:rsidRDefault="00622C74" w:rsidP="00AB6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О. де Бальзака, 28</w:t>
            </w:r>
          </w:p>
          <w:p w:rsidR="00622C74" w:rsidRPr="00AB6319" w:rsidRDefault="00622C74" w:rsidP="00AB6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(067) 318-20-49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Розмовний клуб «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Мовоманія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для дітей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О. Левицького, 9/21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518-73-63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Ігрова студія «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Мовні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витребеньки»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№ 119 для дітей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Кубанської України, 22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518-52-41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Style w:val="docdata"/>
                <w:rFonts w:ascii="Times New Roman" w:hAnsi="Times New Roman" w:cs="Times New Roman"/>
                <w:sz w:val="24"/>
                <w:szCs w:val="24"/>
              </w:rPr>
            </w:pPr>
            <w:r w:rsidRPr="00AB6319">
              <w:rPr>
                <w:rStyle w:val="docdata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Літературний клуб з Ольгою </w:t>
            </w:r>
            <w:proofErr w:type="spellStart"/>
            <w:r w:rsidRPr="00AB6319">
              <w:rPr>
                <w:rStyle w:val="docdata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Бабчук</w:t>
            </w:r>
            <w:proofErr w:type="spellEnd"/>
            <w:r w:rsidRPr="00AB6319"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Style w:val="docdata"/>
                <w:rFonts w:ascii="Times New Roman" w:hAnsi="Times New Roman" w:cs="Times New Roman"/>
                <w:sz w:val="24"/>
                <w:szCs w:val="24"/>
              </w:rPr>
            </w:pPr>
          </w:p>
          <w:p w:rsidR="00526CB9" w:rsidRDefault="00622C74" w:rsidP="00AB6319">
            <w:pPr>
              <w:spacing w:after="0" w:line="240" w:lineRule="auto"/>
              <w:jc w:val="center"/>
              <w:rPr>
                <w:rStyle w:val="docdata"/>
                <w:rFonts w:ascii="Times New Roman" w:hAnsi="Times New Roman" w:cs="Times New Roman"/>
                <w:sz w:val="24"/>
                <w:szCs w:val="24"/>
              </w:rPr>
            </w:pPr>
            <w:r w:rsidRPr="00AB6319"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 xml:space="preserve">Кіноклуб «Обговорюємо українське» 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Style w:val="docdata"/>
                <w:rFonts w:ascii="Times New Roman" w:hAnsi="Times New Roman" w:cs="Times New Roman"/>
                <w:sz w:val="24"/>
                <w:szCs w:val="24"/>
              </w:rPr>
            </w:pPr>
            <w:r w:rsidRPr="00AB6319"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>(документальне кіно)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pStyle w:val="2699"/>
              <w:spacing w:before="0" w:beforeAutospacing="0" w:after="0" w:afterAutospacing="0"/>
              <w:jc w:val="center"/>
              <w:rPr>
                <w:lang w:val="uk-UA"/>
              </w:rPr>
            </w:pPr>
            <w:r w:rsidRPr="00AB6319">
              <w:rPr>
                <w:lang w:val="uk-UA"/>
              </w:rPr>
              <w:t xml:space="preserve">Центральна районна бібліотека ЦБС «Свічадо» </w:t>
            </w:r>
          </w:p>
          <w:p w:rsidR="00622C74" w:rsidRPr="00AB6319" w:rsidRDefault="00622C74" w:rsidP="00AB6319">
            <w:pPr>
              <w:pStyle w:val="2699"/>
              <w:spacing w:before="0" w:beforeAutospacing="0" w:after="0" w:afterAutospacing="0"/>
              <w:jc w:val="center"/>
            </w:pPr>
            <w:r w:rsidRPr="00AB6319">
              <w:rPr>
                <w:lang w:val="uk-UA"/>
              </w:rPr>
              <w:t>бульвар Ж.</w:t>
            </w:r>
            <w:r w:rsidRPr="00AB6319">
              <w:t>Верна,13-в</w:t>
            </w:r>
          </w:p>
          <w:p w:rsidR="00622C74" w:rsidRPr="00AB6319" w:rsidRDefault="00622C74" w:rsidP="00AB6319">
            <w:pPr>
              <w:pStyle w:val="a5"/>
              <w:spacing w:before="0" w:beforeAutospacing="0" w:after="0" w:afterAutospacing="0"/>
              <w:jc w:val="center"/>
            </w:pPr>
            <w:r w:rsidRPr="00AB6319">
              <w:rPr>
                <w:lang w:val="uk-UA"/>
              </w:rPr>
              <w:t xml:space="preserve"> </w:t>
            </w:r>
            <w:proofErr w:type="spellStart"/>
            <w:r w:rsidRPr="00AB6319">
              <w:rPr>
                <w:lang w:val="uk-UA"/>
              </w:rPr>
              <w:t>тел</w:t>
            </w:r>
            <w:proofErr w:type="spellEnd"/>
            <w:r w:rsidRPr="00AB6319">
              <w:rPr>
                <w:lang w:val="uk-UA"/>
              </w:rPr>
              <w:t xml:space="preserve">. </w:t>
            </w:r>
            <w:r w:rsidRPr="00AB6319">
              <w:t>(098)4324166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Клуб «Всім, хто хоче перейти на українську…»</w:t>
            </w:r>
          </w:p>
        </w:tc>
        <w:tc>
          <w:tcPr>
            <w:tcW w:w="6370" w:type="dxa"/>
          </w:tcPr>
          <w:p w:rsidR="00622C74" w:rsidRPr="00526CB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Бібліотека </w:t>
            </w:r>
            <w:r w:rsidRPr="00526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ім. </w:t>
            </w:r>
            <w:proofErr w:type="spellStart"/>
            <w:r w:rsidRPr="00526CB9">
              <w:rPr>
                <w:rFonts w:ascii="Times New Roman" w:eastAsia="Calibri" w:hAnsi="Times New Roman" w:cs="Times New Roman"/>
                <w:sz w:val="24"/>
                <w:szCs w:val="24"/>
              </w:rPr>
              <w:t>Гната</w:t>
            </w:r>
            <w:proofErr w:type="spellEnd"/>
            <w:r w:rsidRPr="00526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Гната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Юри, 5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403-01-04</w:t>
            </w:r>
          </w:p>
        </w:tc>
      </w:tr>
      <w:tr w:rsidR="00622C74" w:rsidRPr="00AB6319" w:rsidTr="00493489">
        <w:trPr>
          <w:trHeight w:val="541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Клуб «Прокачай українську»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Бібліотека ім.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Махтумкулі</w:t>
            </w:r>
            <w:proofErr w:type="spellEnd"/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Зодчих, 6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B631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Клуб «Поетика» 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B631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(популяризація української етнічної культури)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Година спілкування з </w:t>
            </w:r>
            <w:proofErr w:type="spellStart"/>
            <w:r w:rsidRPr="00AB631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бібліотекарем</w:t>
            </w:r>
            <w:proofErr w:type="spellEnd"/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на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Краснова, 12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424-33-02</w:t>
            </w:r>
          </w:p>
        </w:tc>
      </w:tr>
      <w:tr w:rsidR="00622C74" w:rsidRPr="00AB6319" w:rsidTr="00493489">
        <w:trPr>
          <w:trHeight w:val="536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Клуб «Читаємо, жартуємо українською»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ім. В. Стефаника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Підлісна, 3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Зустрічі</w:t>
            </w:r>
            <w:proofErr w:type="spellEnd"/>
            <w:r w:rsidRPr="00AB631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 у </w:t>
            </w:r>
            <w:proofErr w:type="spellStart"/>
            <w:r w:rsidRPr="00AB631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бібліотеці</w:t>
            </w:r>
            <w:proofErr w:type="spellEnd"/>
            <w:r w:rsidRPr="00AB631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: для охочих перейти на </w:t>
            </w:r>
            <w:proofErr w:type="spellStart"/>
            <w:r w:rsidRPr="00AB631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українську</w:t>
            </w:r>
            <w:proofErr w:type="spellEnd"/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ім. Н. Рибака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Петрицького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, 5/9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450-81-0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B631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Мовно-розважальний клуб для дітей 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«Світлячок»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«Книжкова світлиця»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Зодчих, 30/6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274-62-61</w:t>
            </w:r>
          </w:p>
        </w:tc>
      </w:tr>
      <w:tr w:rsidR="00622C74" w:rsidRPr="00AB6319" w:rsidTr="00493489">
        <w:trPr>
          <w:trHeight w:val="579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Клуб «Сяйво рідної мови»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ім. М. Дубова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Р. Декарта, 14</w:t>
            </w:r>
          </w:p>
        </w:tc>
      </w:tr>
      <w:tr w:rsidR="00622C74" w:rsidRPr="00AB6319" w:rsidTr="00493489">
        <w:trPr>
          <w:trHeight w:val="843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Казковий</w:t>
            </w:r>
            <w:proofErr w:type="spellEnd"/>
            <w:r w:rsidRPr="00AB631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клуб для дітей «Читаємо обговорюємо»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«Промінець»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Краснова, 10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450-56-14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Розмовний клуб «Від вимови до розмови»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ім. А. Костецького для дітей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пров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Артилерійський, 1-а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456-02-41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Комунікативний клуб української мови «Мова для життя»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ім. М. Костомарова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Щербаківського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, 51-в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400-26-80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Розмовний клуб української мови «Слово до слова»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ім. І. Котляревського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Берлінського, 4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468-30-85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Комунікативний клуб української мови «</w:t>
            </w:r>
            <w:proofErr w:type="spellStart"/>
            <w:r w:rsidRPr="00AB63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Рідномовці</w:t>
            </w:r>
            <w:proofErr w:type="spellEnd"/>
            <w:r w:rsidRPr="00AB63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на Дегтярівській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Дегтярівська, 32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483-27-70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Розмовний клуб української мови «Спілкуємось українською»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№ 132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пров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Зеленого Клину, 8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400-85-10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Розмовний клуб української мови «Яке прекрасне рідне слово»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№ 135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Салютна, 19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400-00-98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Розмовний клуб української мови Всеукраїнської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мовної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платформи «Єдині»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ім. Д. Білоуса для дітей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О. Теліги, 35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467-07-62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B631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Клуб «Українські посиденьки»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Клуб «Зустріч з українською»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 районна бібліотека ім. П. Тичини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вул. Митрополита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Андрея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Шептицького, 24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. (044) 517-42-38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Клуб «Разом з книгою до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мовної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досконалості»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ім. А. Малишка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Миропільська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, 19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513-31-18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Книжковий клуб «Алегорія»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ім. О. Олеся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проспект Каденюка, 19/30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292-70-35</w:t>
            </w:r>
          </w:p>
        </w:tc>
      </w:tr>
      <w:tr w:rsidR="00622C74" w:rsidRPr="00AB6319" w:rsidTr="00423078">
        <w:trPr>
          <w:trHeight w:val="274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Клуб «Заговори солов’їною»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№ 134 для юнацтва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Сірожупанників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, 28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(050) 297-34-36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526CB9" w:rsidRDefault="00622C74" w:rsidP="00AB6319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526CB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Клуб «</w:t>
            </w:r>
            <w:proofErr w:type="spellStart"/>
            <w:r w:rsidRPr="00526CB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Мовний</w:t>
            </w:r>
            <w:proofErr w:type="spellEnd"/>
            <w:r w:rsidRPr="00526CB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патруль: спробуйте просто говорити українською»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370" w:type="dxa"/>
          </w:tcPr>
          <w:p w:rsidR="00622C74" w:rsidRPr="00AB6319" w:rsidRDefault="00622C74" w:rsidP="00AB6319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uk-UA" w:eastAsia="en-US"/>
              </w:rPr>
            </w:pPr>
            <w:proofErr w:type="spellStart"/>
            <w:r w:rsidRPr="00AB6319">
              <w:rPr>
                <w:color w:val="000000" w:themeColor="text1"/>
                <w:lang w:eastAsia="en-US"/>
              </w:rPr>
              <w:t>Бібліотека</w:t>
            </w:r>
            <w:proofErr w:type="spellEnd"/>
            <w:r w:rsidRPr="00AB6319">
              <w:rPr>
                <w:color w:val="000000" w:themeColor="text1"/>
                <w:lang w:eastAsia="en-US"/>
              </w:rPr>
              <w:t xml:space="preserve"> </w:t>
            </w:r>
            <w:r w:rsidRPr="00AB6319">
              <w:rPr>
                <w:color w:val="000000" w:themeColor="text1"/>
                <w:lang w:val="uk-UA" w:eastAsia="en-US"/>
              </w:rPr>
              <w:t>на Воскресенці</w:t>
            </w:r>
          </w:p>
          <w:p w:rsidR="00622C74" w:rsidRPr="00AB6319" w:rsidRDefault="00622C74" w:rsidP="00AB63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О. Дашкевича, 9</w:t>
            </w:r>
          </w:p>
          <w:p w:rsidR="00622C74" w:rsidRPr="00AB6319" w:rsidRDefault="00622C74" w:rsidP="00AB6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510-88-57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B631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Клуб «</w:t>
            </w:r>
            <w:proofErr w:type="spellStart"/>
            <w:r w:rsidRPr="00AB631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Мовний</w:t>
            </w:r>
            <w:proofErr w:type="spellEnd"/>
            <w:r w:rsidRPr="00AB631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B631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дивограй</w:t>
            </w:r>
            <w:proofErr w:type="spellEnd"/>
            <w:r w:rsidRPr="00AB631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uk-UA" w:eastAsia="en-US"/>
              </w:rPr>
            </w:pPr>
            <w:proofErr w:type="spellStart"/>
            <w:r w:rsidRPr="00AB6319">
              <w:rPr>
                <w:color w:val="000000" w:themeColor="text1"/>
                <w:lang w:eastAsia="en-US"/>
              </w:rPr>
              <w:t>Бібліотека</w:t>
            </w:r>
            <w:proofErr w:type="spellEnd"/>
            <w:r w:rsidRPr="00AB6319">
              <w:rPr>
                <w:color w:val="000000" w:themeColor="text1"/>
                <w:lang w:eastAsia="en-US"/>
              </w:rPr>
              <w:t xml:space="preserve"> </w:t>
            </w:r>
            <w:r w:rsidRPr="00AB6319">
              <w:rPr>
                <w:color w:val="000000" w:themeColor="text1"/>
                <w:lang w:val="uk-UA" w:eastAsia="en-US"/>
              </w:rPr>
              <w:t>№ 158</w:t>
            </w:r>
          </w:p>
          <w:p w:rsidR="00622C74" w:rsidRPr="00AB6319" w:rsidRDefault="00622C74" w:rsidP="00AB63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Алматинська, 109</w:t>
            </w:r>
          </w:p>
          <w:p w:rsidR="00622C74" w:rsidRPr="00AB6319" w:rsidRDefault="00622C74" w:rsidP="00AB6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568-99-74</w:t>
            </w:r>
          </w:p>
        </w:tc>
      </w:tr>
      <w:tr w:rsidR="00622C74" w:rsidRPr="00AB6319" w:rsidTr="00493489">
        <w:trPr>
          <w:trHeight w:val="500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Клуб «Українська на щодень»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ім. В. Яна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проспект Миру, 13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631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Розмовний клуб «Скажи мені українською»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Бібліотека на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Русанівці</w:t>
            </w:r>
            <w:proofErr w:type="spellEnd"/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вул. Ентузіастів, 29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(073) 049-16-78</w:t>
            </w:r>
          </w:p>
        </w:tc>
      </w:tr>
      <w:tr w:rsidR="00622C74" w:rsidRPr="00AB6319" w:rsidTr="00493489">
        <w:trPr>
          <w:trHeight w:val="490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Клуб «Моя мова»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ім. В. Сосюри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Харківське шосе, 13</w:t>
            </w:r>
          </w:p>
        </w:tc>
      </w:tr>
      <w:tr w:rsidR="00622C74" w:rsidRPr="00AB6319" w:rsidTr="00493489">
        <w:trPr>
          <w:trHeight w:val="540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Клуб «Суржику – ні!»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ім. М. Куліша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Б.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Мартоса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, 4б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Книжковий клуб поряд із домом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Бібліотека ім. Є. Кравченка для юнацтва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вул. Ентузіастів, 51/24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. (044) 295-09-04</w:t>
            </w:r>
          </w:p>
        </w:tc>
      </w:tr>
      <w:tr w:rsidR="00622C74" w:rsidRPr="00AB6319" w:rsidTr="00493489">
        <w:trPr>
          <w:trHeight w:val="503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Мовознавчий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гравікон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«Мелодійна, багата, розмаїта»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Бібліотека ім. І. Сергієнка для дітей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вул.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Шумського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, 4а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Гурток «Читаємо з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Почитайком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українською»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ім. П. Буйка для дітей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CB9">
              <w:rPr>
                <w:rFonts w:ascii="Times New Roman" w:eastAsia="Calibri" w:hAnsi="Times New Roman" w:cs="Times New Roman"/>
                <w:sz w:val="24"/>
                <w:szCs w:val="24"/>
              </w:rPr>
              <w:t>проспект Воскресенський</w:t>
            </w: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, 15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540-50-47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526CB9" w:rsidRDefault="00622C74" w:rsidP="00AB6319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26CB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Клуб «Скарби української мови»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uk-UA" w:eastAsia="en-US"/>
              </w:rPr>
            </w:pPr>
            <w:proofErr w:type="spellStart"/>
            <w:r w:rsidRPr="00AB6319">
              <w:rPr>
                <w:color w:val="000000" w:themeColor="text1"/>
                <w:lang w:eastAsia="en-US"/>
              </w:rPr>
              <w:t>Бібліотека</w:t>
            </w:r>
            <w:proofErr w:type="spellEnd"/>
            <w:r w:rsidRPr="00AB6319">
              <w:rPr>
                <w:color w:val="000000" w:themeColor="text1"/>
                <w:lang w:eastAsia="en-US"/>
              </w:rPr>
              <w:t xml:space="preserve"> </w:t>
            </w:r>
            <w:r w:rsidRPr="00AB6319">
              <w:rPr>
                <w:color w:val="000000" w:themeColor="text1"/>
                <w:lang w:val="uk-UA" w:eastAsia="en-US"/>
              </w:rPr>
              <w:t>№ 118 для дітей</w:t>
            </w:r>
          </w:p>
          <w:p w:rsidR="00622C74" w:rsidRPr="00AB6319" w:rsidRDefault="00622C74" w:rsidP="00AB63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А. Малишка, 25/1</w:t>
            </w:r>
          </w:p>
          <w:p w:rsidR="00622C74" w:rsidRPr="00AB6319" w:rsidRDefault="00622C74" w:rsidP="00AB6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513-31-18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Група читачів з вивчення української мови «Слово»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№</w:t>
            </w:r>
            <w:r w:rsidR="00454317" w:rsidRPr="004230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для дітей 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Празька, 24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.(044) 574-19-13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ПроМОВА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Бібліотека ім. Г. Тютюнника для дітей 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Б.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Мартоса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, 4б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.(044) 517-02-74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526CB9" w:rsidRDefault="00622C74" w:rsidP="00AB6319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26CB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Розмовний клуб «Говоримо українською»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 w:eastAsia="en-US"/>
              </w:rPr>
            </w:pPr>
            <w:proofErr w:type="spellStart"/>
            <w:r w:rsidRPr="00AB6319">
              <w:rPr>
                <w:color w:val="000000" w:themeColor="text1"/>
                <w:lang w:eastAsia="en-US"/>
              </w:rPr>
              <w:t>Бібліотека</w:t>
            </w:r>
            <w:proofErr w:type="spellEnd"/>
            <w:r w:rsidRPr="00AB631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AB6319">
              <w:rPr>
                <w:color w:val="000000" w:themeColor="text1"/>
                <w:lang w:eastAsia="en-US"/>
              </w:rPr>
              <w:t>ім</w:t>
            </w:r>
            <w:proofErr w:type="spellEnd"/>
            <w:r w:rsidRPr="00AB6319">
              <w:rPr>
                <w:color w:val="000000" w:themeColor="text1"/>
                <w:lang w:eastAsia="en-US"/>
              </w:rPr>
              <w:t>. П. </w:t>
            </w:r>
            <w:proofErr w:type="spellStart"/>
            <w:r w:rsidRPr="00AB6319">
              <w:rPr>
                <w:color w:val="000000" w:themeColor="text1"/>
                <w:lang w:eastAsia="en-US"/>
              </w:rPr>
              <w:t>Усенка</w:t>
            </w:r>
            <w:proofErr w:type="spellEnd"/>
            <w:r w:rsidRPr="00AB6319">
              <w:rPr>
                <w:color w:val="000000" w:themeColor="text1"/>
                <w:lang w:val="uk-UA" w:eastAsia="en-US"/>
              </w:rPr>
              <w:t xml:space="preserve"> для дітей</w:t>
            </w:r>
          </w:p>
          <w:p w:rsidR="00622C74" w:rsidRPr="00AB6319" w:rsidRDefault="00622C74" w:rsidP="00AB6319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 w:eastAsia="en-US"/>
              </w:rPr>
            </w:pPr>
            <w:proofErr w:type="spellStart"/>
            <w:r w:rsidRPr="00AB6319">
              <w:rPr>
                <w:color w:val="000000" w:themeColor="text1"/>
                <w:lang w:eastAsia="en-US"/>
              </w:rPr>
              <w:t>вул</w:t>
            </w:r>
            <w:proofErr w:type="spellEnd"/>
            <w:r w:rsidRPr="00AB6319">
              <w:rPr>
                <w:color w:val="000000" w:themeColor="text1"/>
                <w:lang w:eastAsia="en-US"/>
              </w:rPr>
              <w:t>. І. </w:t>
            </w:r>
            <w:proofErr w:type="spellStart"/>
            <w:r w:rsidRPr="00AB6319">
              <w:rPr>
                <w:color w:val="000000" w:themeColor="text1"/>
                <w:lang w:eastAsia="en-US"/>
              </w:rPr>
              <w:t>Миколайчука</w:t>
            </w:r>
            <w:proofErr w:type="spellEnd"/>
            <w:r w:rsidRPr="00AB6319">
              <w:rPr>
                <w:color w:val="000000" w:themeColor="text1"/>
                <w:lang w:eastAsia="en-US"/>
              </w:rPr>
              <w:t>,</w:t>
            </w:r>
            <w:r w:rsidR="00526CB9">
              <w:rPr>
                <w:color w:val="000000" w:themeColor="text1"/>
                <w:lang w:val="uk-UA" w:eastAsia="en-US"/>
              </w:rPr>
              <w:t xml:space="preserve"> </w:t>
            </w:r>
            <w:r w:rsidRPr="00AB6319">
              <w:rPr>
                <w:color w:val="000000" w:themeColor="text1"/>
                <w:lang w:eastAsia="en-US"/>
              </w:rPr>
              <w:t>7</w:t>
            </w:r>
          </w:p>
          <w:p w:rsidR="00622C74" w:rsidRPr="00AB6319" w:rsidRDefault="00622C74" w:rsidP="00AB6319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AB6319">
              <w:rPr>
                <w:color w:val="000000" w:themeColor="text1"/>
                <w:lang w:val="uk-UA" w:eastAsia="en-US"/>
              </w:rPr>
              <w:t>тел</w:t>
            </w:r>
            <w:proofErr w:type="spellEnd"/>
            <w:r w:rsidRPr="00AB6319">
              <w:rPr>
                <w:color w:val="000000" w:themeColor="text1"/>
                <w:lang w:val="uk-UA" w:eastAsia="en-US"/>
              </w:rPr>
              <w:t>.(063) 064-04-29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Мовний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 «Навчай українською» в рамках Всеукраїнського масштабного багатокомпонентного</w:t>
            </w:r>
          </w:p>
          <w:p w:rsidR="00622C74" w:rsidRPr="00AB6319" w:rsidRDefault="00622C74" w:rsidP="00AB6319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«Єдині»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ім. В. А. Симоненка для дітей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Антоновича, 25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287-10</w:t>
            </w:r>
            <w:r w:rsidRPr="00AB63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https://simonenkobibl.blogspot.com/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Мовний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 «Навчай українською» в рамках Всеукраїнського масштабного багатокомпонентного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«Єдині»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Розмовний клуб українського гумору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ім. М. В. Гоголя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Велика Васильківська, 136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529-14-73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https://gogolbibl.blogspot.com/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Розмовний клуб «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Мовні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стежки»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ім. Марка Вовчка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проспект Науки, 63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525-20-96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http://markvovbibl.blogspot.com/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Розмовний клуб «Українське слово проситься до тебе»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№152 сімейного читання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Заболотного, 20-А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526-22-56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https://bibl152.blogspot.com/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Розмовний клуб «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Мовосвіт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у партнерстві з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проєктом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«Єдині» </w:t>
            </w:r>
            <w:r w:rsidRPr="00AB6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Мовний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простір «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МовоСвіт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Освіти»: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курси української мови для дорослих (поглиблений курс); 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- курси української мови для дорослих (базовий курс);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- курси української мови для підлітків;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- курси підготовки до НМТ (онлайн);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- індивідуальні консультації;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- групові заняття для дітей в форматі розмовного клубу (голосні читання, ляльковий театр, майстерки)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Центральна районна бібліотека ім. Г. Сковороди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Освіти, 14а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(099) 490 28 33 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Розмовний клуб</w:t>
            </w:r>
            <w:r w:rsidRPr="00AB63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«Мова і розмова»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Бібліотека ім. М.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Реріха</w:t>
            </w:r>
            <w:proofErr w:type="spellEnd"/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Єреванська, 12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242-44-04</w:t>
            </w:r>
          </w:p>
        </w:tc>
      </w:tr>
      <w:tr w:rsidR="00622C74" w:rsidRPr="00AB6319" w:rsidTr="00493489">
        <w:trPr>
          <w:trHeight w:val="471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Фольклорно-мовознавчий клуб «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Словограй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22C74" w:rsidRPr="00AB6319" w:rsidRDefault="00622C74" w:rsidP="00AB63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«Солом’янська»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Кавказька, 7 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Літературознавчий розмовний клуб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Бібліотека ім. М.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Слабошпицького</w:t>
            </w:r>
            <w:proofErr w:type="spellEnd"/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Новгород-Сіверська, 5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245-71-17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Розмовний клуб «Про цікаве і корисне калиновою звучить»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для дітей ім. І. Світличного</w:t>
            </w:r>
          </w:p>
          <w:p w:rsidR="00622C74" w:rsidRPr="00AB6319" w:rsidRDefault="00622C74" w:rsidP="00AB6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CB9">
              <w:rPr>
                <w:rFonts w:ascii="Times New Roman" w:eastAsia="Calibri" w:hAnsi="Times New Roman" w:cs="Times New Roman"/>
                <w:sz w:val="24"/>
                <w:szCs w:val="24"/>
              </w:rPr>
              <w:t>проспект Повітряних Сил</w:t>
            </w: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, 12</w:t>
            </w:r>
          </w:p>
          <w:p w:rsidR="00622C74" w:rsidRPr="00AB6319" w:rsidRDefault="00622C74" w:rsidP="00AB6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248-02-47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Курси української мови «Мова вільних людей» 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 партнерстві з Благодійним фондом «Рокада»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B631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Розмовний клуб «Мова. ДНК нації»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Бібліотека сімейного читання ім. І.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Шамо</w:t>
            </w:r>
            <w:proofErr w:type="spellEnd"/>
          </w:p>
          <w:p w:rsidR="00622C74" w:rsidRPr="00AB6319" w:rsidRDefault="00622C74" w:rsidP="00AB6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вул. Героїв Севастополя, 22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455-21-41</w:t>
            </w:r>
          </w:p>
        </w:tc>
      </w:tr>
      <w:tr w:rsidR="00622C74" w:rsidRPr="00AB6319" w:rsidTr="00493489">
        <w:trPr>
          <w:trHeight w:val="514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hAnsi="Times New Roman" w:cs="Times New Roman"/>
                <w:sz w:val="24"/>
                <w:szCs w:val="24"/>
              </w:rPr>
              <w:t>Розмовний клуб української мови «Моя мова»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№</w:t>
            </w:r>
            <w:r w:rsidR="00454317" w:rsidRPr="00AB63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проспект Відрадний, 14/45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Розмовний клуб «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Мовна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скарбниця»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 районна бібліотека «Печерська»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бульвар Лесі Українки, 7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Times New Roman" w:hAnsi="Times New Roman" w:cs="Times New Roman"/>
                <w:sz w:val="24"/>
                <w:szCs w:val="24"/>
              </w:rPr>
              <w:t>. (044) 234-25-22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Розмовний клуб «Українська – це круто!»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Бібліотека «Світогляд»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вул. Городецького/Франка/Станіславського, 12/2/3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(044) 279-70-56    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Розмовний клуб «Читаємо рідною мовою»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естетичного виховання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бульвар Миколи Міхновського, 32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Times New Roman" w:hAnsi="Times New Roman" w:cs="Times New Roman"/>
                <w:sz w:val="24"/>
                <w:szCs w:val="24"/>
              </w:rPr>
              <w:t>.  (044) 285-05-11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Розмовний клуб «Магія слова»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622C74" w:rsidRPr="00AB6319" w:rsidRDefault="00622C74" w:rsidP="00AB6319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Бібліотека ім. Остапа Вишні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вул. Грушевського, 9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 (044) 253-15-48</w:t>
            </w:r>
          </w:p>
        </w:tc>
      </w:tr>
      <w:tr w:rsidR="00622C74" w:rsidRPr="00AB6319" w:rsidTr="00493489">
        <w:trPr>
          <w:trHeight w:val="522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РозМова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 районна бібліотека ім. І. Франка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Кирилівська, 117</w:t>
            </w:r>
          </w:p>
        </w:tc>
      </w:tr>
      <w:tr w:rsidR="00622C74" w:rsidRPr="00AB6319" w:rsidTr="00493489">
        <w:trPr>
          <w:trHeight w:val="55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Розмовний клуб «Перегук»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Універсальна публічна бібліотека № 11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І. Виговського, 20-а</w:t>
            </w:r>
          </w:p>
        </w:tc>
      </w:tr>
      <w:tr w:rsidR="00622C74" w:rsidRPr="00AB6319" w:rsidTr="00493489">
        <w:trPr>
          <w:trHeight w:val="552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Мовно-дискусійний клуб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на Межигірській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Межигірська, 25</w:t>
            </w:r>
          </w:p>
        </w:tc>
      </w:tr>
      <w:tr w:rsidR="00622C74" w:rsidRPr="00AB6319" w:rsidTr="00493489">
        <w:trPr>
          <w:trHeight w:val="718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Творча студія ораторського мистецтва, сценічного мовлення та удосконалення української мови «Світанок»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Розмовний клуб української мови «Мальви» для людей з інвалідністю Київського міського центру «Трамплін»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Етнобібліотека</w:t>
            </w:r>
            <w:proofErr w:type="spellEnd"/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проспект Свободи,15/1</w:t>
            </w:r>
          </w:p>
        </w:tc>
      </w:tr>
      <w:tr w:rsidR="00622C74" w:rsidRPr="00AB6319" w:rsidTr="00493489">
        <w:trPr>
          <w:trHeight w:val="564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Експрес-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«Як це правильно сказати українською»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Бібліотека ім. Г.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Чубач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дітей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проспект Правди, 88-б</w:t>
            </w:r>
          </w:p>
        </w:tc>
      </w:tr>
      <w:tr w:rsidR="00622C74" w:rsidRPr="00AB6319" w:rsidTr="00526CB9">
        <w:trPr>
          <w:trHeight w:val="416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Заняття в рамках мовознавчого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«Наша рідна українська мова, як веселка кольорова!» у співпраці з ДНЗ -  ШДС «Поділля» та дитячим садком № 16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ім. В. Некрасова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Волоська, 33</w:t>
            </w:r>
          </w:p>
        </w:tc>
      </w:tr>
      <w:tr w:rsidR="00622C74" w:rsidRPr="00AB6319" w:rsidTr="00493489">
        <w:trPr>
          <w:trHeight w:val="581"/>
        </w:trPr>
        <w:tc>
          <w:tcPr>
            <w:tcW w:w="1357" w:type="dxa"/>
          </w:tcPr>
          <w:p w:rsidR="00622C74" w:rsidRPr="00AB6319" w:rsidRDefault="00622C74" w:rsidP="00AB63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Розмовний клуб «Розмовляємо і співаємо українською»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ім. М. Руденка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Ревуцького, 6</w:t>
            </w:r>
          </w:p>
        </w:tc>
      </w:tr>
      <w:tr w:rsidR="00622C74" w:rsidRPr="00AB6319" w:rsidTr="00493489">
        <w:trPr>
          <w:trHeight w:val="507"/>
        </w:trPr>
        <w:tc>
          <w:tcPr>
            <w:tcW w:w="1357" w:type="dxa"/>
          </w:tcPr>
          <w:p w:rsidR="00622C74" w:rsidRPr="00AB6319" w:rsidRDefault="00AB6319" w:rsidP="0042307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0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Розмовний клуб «Спілкуймося українською!»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 ім. С. Руданського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Привокзальна, 12</w:t>
            </w:r>
          </w:p>
        </w:tc>
      </w:tr>
      <w:tr w:rsidR="00622C74" w:rsidRPr="00AB6319" w:rsidTr="00493489">
        <w:trPr>
          <w:trHeight w:val="557"/>
        </w:trPr>
        <w:tc>
          <w:tcPr>
            <w:tcW w:w="1357" w:type="dxa"/>
          </w:tcPr>
          <w:p w:rsidR="00622C74" w:rsidRPr="00AB6319" w:rsidRDefault="00AB6319" w:rsidP="0042307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0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Розмовний клуб Всеукраїнського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«Єдині»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Публічна бібліотека №160 сімейного читання</w:t>
            </w:r>
          </w:p>
          <w:p w:rsidR="00622C74" w:rsidRPr="00AB6319" w:rsidRDefault="00622C74" w:rsidP="00A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проспект П. Григоренка, 22/20</w:t>
            </w:r>
          </w:p>
        </w:tc>
      </w:tr>
      <w:tr w:rsidR="00622C74" w:rsidRPr="00AB6319" w:rsidTr="00493489">
        <w:trPr>
          <w:trHeight w:val="488"/>
        </w:trPr>
        <w:tc>
          <w:tcPr>
            <w:tcW w:w="1357" w:type="dxa"/>
          </w:tcPr>
          <w:p w:rsidR="00622C74" w:rsidRPr="00AB6319" w:rsidRDefault="00AB6319" w:rsidP="0042307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0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«Гутірка - клуб»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Бібліотека на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Пріорці</w:t>
            </w:r>
            <w:proofErr w:type="spellEnd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дітей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Вишгородська, 38</w:t>
            </w:r>
          </w:p>
        </w:tc>
      </w:tr>
      <w:tr w:rsidR="00622C74" w:rsidRPr="00AB6319" w:rsidTr="00493489">
        <w:trPr>
          <w:trHeight w:val="538"/>
        </w:trPr>
        <w:tc>
          <w:tcPr>
            <w:tcW w:w="1357" w:type="dxa"/>
          </w:tcPr>
          <w:p w:rsidR="00622C74" w:rsidRPr="00AB6319" w:rsidRDefault="00AB6319" w:rsidP="0042307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0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Розмовний клуб «Спільно»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Публічна бібліотека ім. С. </w:t>
            </w:r>
            <w:proofErr w:type="spellStart"/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Вургуна</w:t>
            </w:r>
            <w:proofErr w:type="spellEnd"/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О. Архипенка, 3</w:t>
            </w:r>
          </w:p>
        </w:tc>
      </w:tr>
      <w:tr w:rsidR="00622C74" w:rsidRPr="00AB6319" w:rsidTr="00493489">
        <w:trPr>
          <w:trHeight w:val="546"/>
        </w:trPr>
        <w:tc>
          <w:tcPr>
            <w:tcW w:w="1357" w:type="dxa"/>
          </w:tcPr>
          <w:p w:rsidR="00622C74" w:rsidRPr="00AB6319" w:rsidRDefault="00423078" w:rsidP="00526CB9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="00AB6319"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Розмовний клуб «Жива»</w:t>
            </w:r>
          </w:p>
        </w:tc>
        <w:tc>
          <w:tcPr>
            <w:tcW w:w="6370" w:type="dxa"/>
          </w:tcPr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Публічна бібліотека «Сузір’я»</w:t>
            </w:r>
          </w:p>
          <w:p w:rsidR="00622C74" w:rsidRPr="00AB631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вул. Казанська, 20</w:t>
            </w:r>
          </w:p>
        </w:tc>
      </w:tr>
      <w:tr w:rsidR="00622C74" w:rsidRPr="00AB6319" w:rsidTr="00493489">
        <w:trPr>
          <w:trHeight w:val="546"/>
        </w:trPr>
        <w:tc>
          <w:tcPr>
            <w:tcW w:w="1357" w:type="dxa"/>
          </w:tcPr>
          <w:p w:rsidR="00622C74" w:rsidRPr="00AB6319" w:rsidRDefault="00AB6319" w:rsidP="0042307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0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</w:tcPr>
          <w:p w:rsidR="00622C74" w:rsidRPr="00526CB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CB9">
              <w:rPr>
                <w:rFonts w:ascii="Times New Roman" w:eastAsia="Calibri" w:hAnsi="Times New Roman" w:cs="Times New Roman"/>
                <w:sz w:val="24"/>
                <w:szCs w:val="24"/>
              </w:rPr>
              <w:t>Розмовний клуб «Говоримо українською впевнено»</w:t>
            </w:r>
          </w:p>
          <w:p w:rsidR="00622C74" w:rsidRPr="00526CB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2C74" w:rsidRPr="00526CB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CB9">
              <w:rPr>
                <w:rFonts w:ascii="Times New Roman" w:eastAsia="Calibri" w:hAnsi="Times New Roman" w:cs="Times New Roman"/>
                <w:sz w:val="24"/>
                <w:szCs w:val="24"/>
              </w:rPr>
              <w:t>Курс лекцій та практичні заняття з української мови «Яке прекрасне рідне слово»</w:t>
            </w:r>
          </w:p>
        </w:tc>
        <w:tc>
          <w:tcPr>
            <w:tcW w:w="6370" w:type="dxa"/>
          </w:tcPr>
          <w:p w:rsidR="00622C74" w:rsidRPr="00526CB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CB9">
              <w:rPr>
                <w:rFonts w:ascii="Times New Roman" w:eastAsia="Calibri" w:hAnsi="Times New Roman" w:cs="Times New Roman"/>
                <w:sz w:val="24"/>
                <w:szCs w:val="24"/>
              </w:rPr>
              <w:t>Спеціалізована молодіжна бібліотека міста Києва</w:t>
            </w:r>
          </w:p>
          <w:p w:rsidR="00622C74" w:rsidRPr="00526CB9" w:rsidRDefault="00622C74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CB9">
              <w:rPr>
                <w:rFonts w:ascii="Times New Roman" w:eastAsia="Calibri" w:hAnsi="Times New Roman" w:cs="Times New Roman"/>
                <w:sz w:val="24"/>
                <w:szCs w:val="24"/>
              </w:rPr>
              <w:t>просп</w:t>
            </w:r>
            <w:r w:rsidR="00526CB9" w:rsidRPr="00526CB9">
              <w:rPr>
                <w:rFonts w:ascii="Times New Roman" w:eastAsia="Calibri" w:hAnsi="Times New Roman" w:cs="Times New Roman"/>
                <w:sz w:val="24"/>
                <w:szCs w:val="24"/>
              </w:rPr>
              <w:t>ект</w:t>
            </w:r>
            <w:r w:rsidRPr="00526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Повітряних Сил, 10</w:t>
            </w:r>
          </w:p>
          <w:p w:rsidR="00622C74" w:rsidRPr="00FB39A2" w:rsidRDefault="00622C74" w:rsidP="00FB39A2">
            <w:pPr>
              <w:spacing w:after="0" w:line="240" w:lineRule="auto"/>
              <w:ind w:left="26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C74" w:rsidRPr="00AB6319" w:rsidTr="001207FB">
        <w:trPr>
          <w:trHeight w:val="724"/>
        </w:trPr>
        <w:tc>
          <w:tcPr>
            <w:tcW w:w="1357" w:type="dxa"/>
          </w:tcPr>
          <w:p w:rsidR="00622C74" w:rsidRPr="00AB6319" w:rsidRDefault="00AB6319" w:rsidP="0042307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0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B63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</w:tcPr>
          <w:p w:rsidR="00493489" w:rsidRPr="00526CB9" w:rsidRDefault="0012183C" w:rsidP="00526CB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C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>Розмовний клуб «</w:t>
            </w:r>
            <w:proofErr w:type="spellStart"/>
            <w:r w:rsidRPr="00526C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>Пригости</w:t>
            </w:r>
            <w:proofErr w:type="spellEnd"/>
            <w:r w:rsidRPr="00526C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 xml:space="preserve"> мене розмовою – українською мовою!»</w:t>
            </w:r>
          </w:p>
        </w:tc>
        <w:tc>
          <w:tcPr>
            <w:tcW w:w="6370" w:type="dxa"/>
          </w:tcPr>
          <w:p w:rsidR="0012183C" w:rsidRPr="00526CB9" w:rsidRDefault="0012183C" w:rsidP="00AB631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CB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Публічна</w:t>
            </w:r>
            <w:proofErr w:type="spellEnd"/>
            <w:r w:rsidRPr="00526CB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26CB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бібліотека</w:t>
            </w:r>
            <w:proofErr w:type="spellEnd"/>
            <w:r w:rsidRPr="00526CB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CB9">
              <w:rPr>
                <w:rFonts w:ascii="Times New Roman" w:hAnsi="Times New Roman" w:cs="Times New Roman"/>
                <w:sz w:val="24"/>
                <w:szCs w:val="24"/>
              </w:rPr>
              <w:t xml:space="preserve"> ім</w:t>
            </w:r>
            <w:proofErr w:type="gramEnd"/>
            <w:r w:rsidRPr="00526CB9">
              <w:rPr>
                <w:rFonts w:ascii="Times New Roman" w:hAnsi="Times New Roman" w:cs="Times New Roman"/>
                <w:sz w:val="24"/>
                <w:szCs w:val="24"/>
              </w:rPr>
              <w:t xml:space="preserve">. Лесі Українки </w:t>
            </w:r>
          </w:p>
          <w:p w:rsidR="0012183C" w:rsidRPr="00526CB9" w:rsidRDefault="0012183C" w:rsidP="00AB631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526CB9">
              <w:t>вул</w:t>
            </w:r>
            <w:proofErr w:type="spellEnd"/>
            <w:r w:rsidRPr="00526CB9">
              <w:t xml:space="preserve">. О. </w:t>
            </w:r>
            <w:proofErr w:type="spellStart"/>
            <w:r w:rsidRPr="00526CB9">
              <w:t>Кониського</w:t>
            </w:r>
            <w:proofErr w:type="spellEnd"/>
            <w:r w:rsidRPr="00526CB9">
              <w:t>, 83/85</w:t>
            </w:r>
          </w:p>
          <w:p w:rsidR="002D4361" w:rsidRPr="00526CB9" w:rsidRDefault="002D4361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6CB9" w:rsidRPr="00AB6319" w:rsidTr="001207FB">
        <w:trPr>
          <w:trHeight w:val="594"/>
        </w:trPr>
        <w:tc>
          <w:tcPr>
            <w:tcW w:w="1357" w:type="dxa"/>
          </w:tcPr>
          <w:p w:rsidR="00526CB9" w:rsidRPr="00AB6319" w:rsidRDefault="00423078" w:rsidP="00526CB9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="00526C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</w:tcPr>
          <w:p w:rsidR="00526CB9" w:rsidRPr="00526CB9" w:rsidRDefault="00526CB9" w:rsidP="00526CB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26C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Розмовний курс в рамках Всеукраїнського масштабного багатокомпонентного </w:t>
            </w:r>
            <w:proofErr w:type="spellStart"/>
            <w:r w:rsidRPr="00526C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проєкту</w:t>
            </w:r>
            <w:proofErr w:type="spellEnd"/>
            <w:r w:rsidRPr="00526C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«Єдині»</w:t>
            </w:r>
          </w:p>
          <w:p w:rsidR="00526CB9" w:rsidRPr="00526CB9" w:rsidRDefault="00526CB9" w:rsidP="00526CB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</w:pPr>
          </w:p>
        </w:tc>
        <w:tc>
          <w:tcPr>
            <w:tcW w:w="6370" w:type="dxa"/>
          </w:tcPr>
          <w:p w:rsidR="00526CB9" w:rsidRPr="00526CB9" w:rsidRDefault="00526CB9" w:rsidP="00526CB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r w:rsidRPr="00526CB9">
              <w:rPr>
                <w:lang w:val="uk-UA"/>
              </w:rPr>
              <w:t>Краєзнавчий відділ Публічної бібліотеки ім. Лесі Українки вул. Винниченка, 16</w:t>
            </w:r>
          </w:p>
          <w:p w:rsidR="00526CB9" w:rsidRPr="00526CB9" w:rsidRDefault="00526CB9" w:rsidP="00AB631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22C74" w:rsidRPr="00835570" w:rsidRDefault="00622C74" w:rsidP="00AB6319">
      <w:pPr>
        <w:tabs>
          <w:tab w:val="left" w:pos="3804"/>
          <w:tab w:val="left" w:pos="398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22C74" w:rsidRPr="00835570" w:rsidRDefault="00622C74" w:rsidP="00AB6319">
      <w:pPr>
        <w:tabs>
          <w:tab w:val="left" w:pos="3804"/>
          <w:tab w:val="left" w:pos="398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22C74" w:rsidRPr="00835570" w:rsidRDefault="00622C74" w:rsidP="00AB6319">
      <w:pPr>
        <w:spacing w:after="0" w:line="240" w:lineRule="auto"/>
      </w:pPr>
    </w:p>
    <w:p w:rsidR="00622C74" w:rsidRPr="00835570" w:rsidRDefault="00622C74" w:rsidP="00AB63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2C74" w:rsidRPr="00835570" w:rsidRDefault="00622C74" w:rsidP="00AB6319">
      <w:pPr>
        <w:spacing w:after="0" w:line="240" w:lineRule="auto"/>
      </w:pPr>
    </w:p>
    <w:p w:rsidR="00622C74" w:rsidRPr="00835570" w:rsidRDefault="00622C74" w:rsidP="00AB6319">
      <w:pPr>
        <w:spacing w:after="0" w:line="240" w:lineRule="auto"/>
      </w:pPr>
    </w:p>
    <w:p w:rsidR="00622C74" w:rsidRPr="00526CB9" w:rsidRDefault="00622C74" w:rsidP="00AB6319">
      <w:pPr>
        <w:pStyle w:val="a5"/>
        <w:shd w:val="clear" w:color="auto" w:fill="F8F8F8"/>
        <w:spacing w:before="0" w:beforeAutospacing="0" w:after="0" w:afterAutospacing="0"/>
        <w:jc w:val="both"/>
        <w:rPr>
          <w:color w:val="000000"/>
          <w:sz w:val="22"/>
          <w:szCs w:val="22"/>
          <w:lang w:val="uk-UA" w:eastAsia="uk-UA"/>
        </w:rPr>
      </w:pPr>
      <w:r w:rsidRPr="00835570">
        <w:rPr>
          <w:sz w:val="22"/>
          <w:szCs w:val="22"/>
          <w:lang w:val="uk-UA"/>
        </w:rPr>
        <w:tab/>
      </w:r>
    </w:p>
    <w:p w:rsidR="00622C74" w:rsidRPr="00835570" w:rsidRDefault="00622C74" w:rsidP="00AB6319">
      <w:pPr>
        <w:tabs>
          <w:tab w:val="left" w:pos="2580"/>
        </w:tabs>
        <w:spacing w:after="0" w:line="240" w:lineRule="auto"/>
      </w:pPr>
    </w:p>
    <w:p w:rsidR="00417559" w:rsidRDefault="00417559" w:rsidP="00AB6319">
      <w:pPr>
        <w:spacing w:after="0" w:line="240" w:lineRule="auto"/>
      </w:pPr>
    </w:p>
    <w:sectPr w:rsidR="00417559" w:rsidSect="001959E1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90FE7"/>
    <w:multiLevelType w:val="hybridMultilevel"/>
    <w:tmpl w:val="E29AF136"/>
    <w:lvl w:ilvl="0" w:tplc="1A74568E">
      <w:start w:val="244"/>
      <w:numFmt w:val="decimal"/>
      <w:lvlText w:val="%1"/>
      <w:lvlJc w:val="left"/>
      <w:pPr>
        <w:ind w:left="3143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73" w:hanging="360"/>
      </w:pPr>
    </w:lvl>
    <w:lvl w:ilvl="2" w:tplc="0422001B" w:tentative="1">
      <w:start w:val="1"/>
      <w:numFmt w:val="lowerRoman"/>
      <w:lvlText w:val="%3."/>
      <w:lvlJc w:val="right"/>
      <w:pPr>
        <w:ind w:left="4493" w:hanging="180"/>
      </w:pPr>
    </w:lvl>
    <w:lvl w:ilvl="3" w:tplc="0422000F" w:tentative="1">
      <w:start w:val="1"/>
      <w:numFmt w:val="decimal"/>
      <w:lvlText w:val="%4."/>
      <w:lvlJc w:val="left"/>
      <w:pPr>
        <w:ind w:left="5213" w:hanging="360"/>
      </w:pPr>
    </w:lvl>
    <w:lvl w:ilvl="4" w:tplc="04220019" w:tentative="1">
      <w:start w:val="1"/>
      <w:numFmt w:val="lowerLetter"/>
      <w:lvlText w:val="%5."/>
      <w:lvlJc w:val="left"/>
      <w:pPr>
        <w:ind w:left="5933" w:hanging="360"/>
      </w:pPr>
    </w:lvl>
    <w:lvl w:ilvl="5" w:tplc="0422001B" w:tentative="1">
      <w:start w:val="1"/>
      <w:numFmt w:val="lowerRoman"/>
      <w:lvlText w:val="%6."/>
      <w:lvlJc w:val="right"/>
      <w:pPr>
        <w:ind w:left="6653" w:hanging="180"/>
      </w:pPr>
    </w:lvl>
    <w:lvl w:ilvl="6" w:tplc="0422000F" w:tentative="1">
      <w:start w:val="1"/>
      <w:numFmt w:val="decimal"/>
      <w:lvlText w:val="%7."/>
      <w:lvlJc w:val="left"/>
      <w:pPr>
        <w:ind w:left="7373" w:hanging="360"/>
      </w:pPr>
    </w:lvl>
    <w:lvl w:ilvl="7" w:tplc="04220019" w:tentative="1">
      <w:start w:val="1"/>
      <w:numFmt w:val="lowerLetter"/>
      <w:lvlText w:val="%8."/>
      <w:lvlJc w:val="left"/>
      <w:pPr>
        <w:ind w:left="8093" w:hanging="360"/>
      </w:pPr>
    </w:lvl>
    <w:lvl w:ilvl="8" w:tplc="0422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 w15:restartNumberingAfterBreak="0">
    <w:nsid w:val="7B274D7C"/>
    <w:multiLevelType w:val="hybridMultilevel"/>
    <w:tmpl w:val="084E0E2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74"/>
    <w:rsid w:val="001207FB"/>
    <w:rsid w:val="0012183C"/>
    <w:rsid w:val="002D4361"/>
    <w:rsid w:val="00376A5B"/>
    <w:rsid w:val="00417559"/>
    <w:rsid w:val="00423078"/>
    <w:rsid w:val="00454317"/>
    <w:rsid w:val="00493489"/>
    <w:rsid w:val="004D588E"/>
    <w:rsid w:val="00526CB9"/>
    <w:rsid w:val="00622C74"/>
    <w:rsid w:val="008D7F5C"/>
    <w:rsid w:val="00AB6319"/>
    <w:rsid w:val="00AD3F5E"/>
    <w:rsid w:val="00C520A7"/>
    <w:rsid w:val="00DE40FB"/>
    <w:rsid w:val="00FB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436BC-57E4-4952-8035-8B381BEB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C7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93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ітка таблиці1"/>
    <w:basedOn w:val="a1"/>
    <w:next w:val="a3"/>
    <w:uiPriority w:val="39"/>
    <w:rsid w:val="0062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2C74"/>
    <w:pPr>
      <w:ind w:left="720"/>
      <w:contextualSpacing/>
    </w:pPr>
  </w:style>
  <w:style w:type="character" w:customStyle="1" w:styleId="docdata">
    <w:name w:val="docdata"/>
    <w:aliases w:val="docy,v5,1955,baiaagaaboqcaaadequaaawhbqaaaaaaaaaaaaaaaaaaaaaaaaaaaaaaaaaaaaaaaaaaaaaaaaaaaaaaaaaaaaaaaaaaaaaaaaaaaaaaaaaaaaaaaaaaaaaaaaaaaaaaaaaaaaaaaaaaaaaaaaaaaaaaaaaaaaaaaaaaaaaaaaaaaaaaaaaaaaaaaaaaaaaaaaaaaaaaaaaaaaaaaaaaaaaaaaaaaaaaaaaaaaaa"/>
    <w:basedOn w:val="a0"/>
    <w:rsid w:val="00622C74"/>
  </w:style>
  <w:style w:type="paragraph" w:customStyle="1" w:styleId="2699">
    <w:name w:val="2699"/>
    <w:aliases w:val="baiaagaaboqcaaad1gyaaaxkbgaaaaaaaaaaaaaaaaaaaaaaaaaaaaaaaaaaaaaaaaaaaaaaaaaaaaaaaaaaaaaaaaaaaaaaaaaaaaaaaaaaaaaaaaaaaaaaaaaaaaaaaaaaaaaaaaaaaaaaaaaaaaaaaaaaaaaaaaaaaaaaaaaaaaaaaaaaaaaaaaaaaaaaaaaaaaaaaaaaaaaaaaaaaaaaaaaaaaaaaaaaaaaa"/>
    <w:basedOn w:val="a"/>
    <w:rsid w:val="0062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62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622C74"/>
    <w:rPr>
      <w:b/>
      <w:bCs/>
    </w:rPr>
  </w:style>
  <w:style w:type="table" w:styleId="a3">
    <w:name w:val="Table Grid"/>
    <w:basedOn w:val="a1"/>
    <w:uiPriority w:val="59"/>
    <w:rsid w:val="0062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9348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1317</Words>
  <Characters>7512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 Ірина Іванівна</dc:creator>
  <cp:lastModifiedBy>КП АОТКД</cp:lastModifiedBy>
  <cp:revision>2</cp:revision>
  <dcterms:created xsi:type="dcterms:W3CDTF">2024-02-27T09:47:00Z</dcterms:created>
  <dcterms:modified xsi:type="dcterms:W3CDTF">2024-02-27T09:47:00Z</dcterms:modified>
</cp:coreProperties>
</file>